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B8DC" w14:textId="0D5B256D" w:rsidR="00400B95" w:rsidRPr="00333F93" w:rsidRDefault="00400B95" w:rsidP="00FC1D4E">
      <w:pPr>
        <w:spacing w:after="0" w:line="360" w:lineRule="auto"/>
        <w:rPr>
          <w:rFonts w:ascii="Times New Roman" w:hAnsi="Times New Roman" w:cs="Times New Roman"/>
        </w:rPr>
      </w:pPr>
    </w:p>
    <w:p w14:paraId="7B47804C" w14:textId="77777777" w:rsidR="00107B2A" w:rsidRDefault="00107B2A" w:rsidP="00107B2A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Öğrenci Adı </w:t>
      </w:r>
      <w:proofErr w:type="gramStart"/>
      <w:r>
        <w:rPr>
          <w:rFonts w:ascii="Times New Roman" w:hAnsi="Times New Roman"/>
          <w:sz w:val="18"/>
          <w:szCs w:val="18"/>
        </w:rPr>
        <w:t>Soyadı:…</w:t>
      </w:r>
      <w:proofErr w:type="gramEnd"/>
      <w:r>
        <w:rPr>
          <w:rFonts w:ascii="Times New Roman" w:hAnsi="Times New Roman"/>
          <w:sz w:val="18"/>
          <w:szCs w:val="18"/>
        </w:rPr>
        <w:t>………………………………………...</w:t>
      </w:r>
    </w:p>
    <w:p w14:paraId="0111D847" w14:textId="77777777" w:rsidR="00107B2A" w:rsidRDefault="00107B2A" w:rsidP="00107B2A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Okul </w:t>
      </w:r>
      <w:proofErr w:type="gramStart"/>
      <w:r>
        <w:rPr>
          <w:rFonts w:ascii="Times New Roman" w:hAnsi="Times New Roman"/>
          <w:sz w:val="18"/>
          <w:szCs w:val="18"/>
        </w:rPr>
        <w:t>No:…</w:t>
      </w:r>
      <w:proofErr w:type="gramEnd"/>
      <w:r>
        <w:rPr>
          <w:rFonts w:ascii="Times New Roman" w:hAnsi="Times New Roman"/>
          <w:sz w:val="18"/>
          <w:szCs w:val="18"/>
        </w:rPr>
        <w:t>……………………………………………………</w:t>
      </w:r>
    </w:p>
    <w:p w14:paraId="3B63BF10" w14:textId="77777777" w:rsidR="00107B2A" w:rsidRPr="00B97A41" w:rsidRDefault="00107B2A" w:rsidP="00107B2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oKlavuzu"/>
        <w:tblW w:w="14869" w:type="dxa"/>
        <w:tblLook w:val="04A0" w:firstRow="1" w:lastRow="0" w:firstColumn="1" w:lastColumn="0" w:noHBand="0" w:noVBand="1"/>
      </w:tblPr>
      <w:tblGrid>
        <w:gridCol w:w="2122"/>
        <w:gridCol w:w="6041"/>
        <w:gridCol w:w="504"/>
        <w:gridCol w:w="504"/>
        <w:gridCol w:w="504"/>
        <w:gridCol w:w="425"/>
        <w:gridCol w:w="425"/>
        <w:gridCol w:w="484"/>
        <w:gridCol w:w="484"/>
        <w:gridCol w:w="484"/>
        <w:gridCol w:w="474"/>
        <w:gridCol w:w="625"/>
        <w:gridCol w:w="1793"/>
      </w:tblGrid>
      <w:tr w:rsidR="00080079" w:rsidRPr="00B97A41" w14:paraId="61C1378D" w14:textId="7DFC8BFE" w:rsidTr="000F0DFA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2EFC19" w14:textId="2026682D" w:rsidR="00080079" w:rsidRPr="00B97A41" w:rsidRDefault="00080079" w:rsidP="000800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Kriterler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</w:tcBorders>
          </w:tcPr>
          <w:p w14:paraId="7F8A140F" w14:textId="05E65E6D" w:rsidR="00080079" w:rsidRPr="00B97A41" w:rsidRDefault="00080079" w:rsidP="000800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0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 bir uygulamanın en az bir kez gerçekleştirilmesi hedeflenmiştir.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592CB688" w14:textId="6BB673F1" w:rsidR="00080079" w:rsidRPr="00B97A41" w:rsidRDefault="00080079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Beklentinin Altında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14:paraId="37775FA2" w14:textId="518ACD3A" w:rsidR="00080079" w:rsidRPr="00B97A41" w:rsidRDefault="00080079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Sınırda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14:paraId="76F42778" w14:textId="54EFFA78" w:rsidR="00080079" w:rsidRPr="00B97A41" w:rsidRDefault="00080079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Beklenti Düzeyinde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0A35DD" w14:textId="1568A39D" w:rsidR="00080079" w:rsidRPr="00B97A41" w:rsidRDefault="00080079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Üst Düzeyde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7F20F" w14:textId="77777777" w:rsidR="00080079" w:rsidRPr="00B97A41" w:rsidRDefault="00080079" w:rsidP="00B97A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7E1918" w14:textId="77777777" w:rsidR="00080079" w:rsidRPr="00B97A41" w:rsidRDefault="00080079" w:rsidP="00107B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</w:t>
            </w:r>
          </w:p>
          <w:p w14:paraId="5C93856F" w14:textId="509579EC" w:rsidR="00080079" w:rsidRPr="00B97A41" w:rsidRDefault="00080079" w:rsidP="00107B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Tarihi</w:t>
            </w:r>
          </w:p>
        </w:tc>
      </w:tr>
      <w:tr w:rsidR="00080079" w:rsidRPr="00B97A41" w14:paraId="3E07A1E2" w14:textId="2272DE66" w:rsidTr="000F0DFA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CF503" w14:textId="0796DBAE" w:rsidR="00080079" w:rsidRPr="00080079" w:rsidRDefault="00080079" w:rsidP="000800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  <w:bottom w:val="single" w:sz="12" w:space="0" w:color="auto"/>
            </w:tcBorders>
          </w:tcPr>
          <w:p w14:paraId="70D0574B" w14:textId="098C3537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Puanlama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3B1C4F9" w14:textId="42B7B808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5DE2726" w14:textId="1D1BED84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690BA77" w14:textId="537395ED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94E4305" w14:textId="144B8F0D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A6DDDDA" w14:textId="31BB930E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3E4AF2A" w14:textId="040555CF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720B639" w14:textId="5BB991E2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CFB8BFC" w14:textId="791E60F7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936363D" w14:textId="1D7AEA14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7FCB8704" w14:textId="0F72CEF8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AB830" w14:textId="77777777" w:rsidR="00080079" w:rsidRPr="00B97A41" w:rsidRDefault="00080079" w:rsidP="00EA76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02A62925" w14:textId="1B08C7B5" w:rsidTr="000F0DFA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DA37A3" w14:textId="1AA87A9E" w:rsidR="00B97A41" w:rsidRPr="00B97A41" w:rsidRDefault="00B97A41" w:rsidP="00B97A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7A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1-Eğitim Gereksinimi Belirleme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</w:tcBorders>
          </w:tcPr>
          <w:p w14:paraId="5F954E91" w14:textId="0C313E45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A41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proofErr w:type="gramEnd"/>
            <w:r w:rsidRPr="00B97A41">
              <w:rPr>
                <w:rFonts w:ascii="Times New Roman" w:hAnsi="Times New Roman" w:cs="Times New Roman"/>
                <w:sz w:val="20"/>
                <w:szCs w:val="20"/>
              </w:rPr>
              <w:t>-Hedef kitleyi tanıma (veri toplama)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DF3EF2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22AD39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004C7B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26F5CC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546095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AE1356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CCAB8B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81D077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B4490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B637C5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12" w:space="0" w:color="auto"/>
              <w:right w:val="single" w:sz="12" w:space="0" w:color="auto"/>
            </w:tcBorders>
          </w:tcPr>
          <w:p w14:paraId="3AE21C0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5CBC3EAA" w14:textId="0F5B32DC" w:rsidTr="000F0DFA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168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  <w:bottom w:val="single" w:sz="12" w:space="0" w:color="auto"/>
            </w:tcBorders>
          </w:tcPr>
          <w:p w14:paraId="7BBD3731" w14:textId="0DE7909C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Calibri" w:hAnsi="Times New Roman" w:cs="Times New Roman"/>
                <w:sz w:val="20"/>
                <w:szCs w:val="20"/>
              </w:rPr>
              <w:t>1b-Hedef kitleye uygun Sağlık/Hasta/Hizmet İçi eğitim gereksinimini belirleme (Eğitim konusunu belirleme)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4FB4BF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79DEB4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05773C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602997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CC5B50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7BECF1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E1BA7C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6016CB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B585D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DD957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single" w:sz="12" w:space="0" w:color="auto"/>
              <w:right w:val="single" w:sz="12" w:space="0" w:color="auto"/>
            </w:tcBorders>
          </w:tcPr>
          <w:p w14:paraId="38BAD95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2040B198" w14:textId="7331D4DF" w:rsidTr="000F0DFA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B5DED" w14:textId="77777777" w:rsidR="00080079" w:rsidRDefault="00080079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708DB5F" w14:textId="4C37B584" w:rsidR="00B97A41" w:rsidRPr="00B97A41" w:rsidRDefault="00B97A41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9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2-Eğitim Planı Oluşturma</w:t>
            </w:r>
          </w:p>
          <w:p w14:paraId="3CBCD56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</w:tcBorders>
          </w:tcPr>
          <w:p w14:paraId="33539B7F" w14:textId="70C354D9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2a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-Eğitim gereksinimlerine uygun amaç ve hedefleri belirleme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981312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46783B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67F66F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09D20E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7038F8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EA66A4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14770F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CC5B1D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7442D1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D83B19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12" w:space="0" w:color="auto"/>
              <w:right w:val="single" w:sz="12" w:space="0" w:color="auto"/>
            </w:tcBorders>
          </w:tcPr>
          <w:p w14:paraId="59C0542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0A158D44" w14:textId="4269B17D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E9CF7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60C9BBE2" w14:textId="109AF050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2b-Öğretim yöntem, tekniklerini belirleme</w:t>
            </w:r>
          </w:p>
        </w:tc>
        <w:tc>
          <w:tcPr>
            <w:tcW w:w="0" w:type="auto"/>
          </w:tcPr>
          <w:p w14:paraId="3639C66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17D86E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AD472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905B7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11E76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E842D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5866A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66F1E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5A1D1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1A680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BCAE74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0AF64B7B" w14:textId="62171A41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9306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6223FE25" w14:textId="2301DAB2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2c-Öğretimde kullanılacak araç ve gereçleri belirleme</w:t>
            </w:r>
          </w:p>
        </w:tc>
        <w:tc>
          <w:tcPr>
            <w:tcW w:w="0" w:type="auto"/>
          </w:tcPr>
          <w:p w14:paraId="19D9B9F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0C0217B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D142F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033BB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1800C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E3A06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8D406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ED412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6E87D4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B1B6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2B5727E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20FA1241" w14:textId="49A1844E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A6F1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7C44DB82" w14:textId="192FA9E5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2d-Eğitimi değerlendirme yöntem ve araçlarını belirleme</w:t>
            </w:r>
          </w:p>
        </w:tc>
        <w:tc>
          <w:tcPr>
            <w:tcW w:w="0" w:type="auto"/>
          </w:tcPr>
          <w:p w14:paraId="78A60AB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F66F3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147AC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B5EA5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EB2C1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06980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0387E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80B12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11A27E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78810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45D8C8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4DABA21E" w14:textId="23E63D31" w:rsidTr="000F0DFA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157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  <w:bottom w:val="single" w:sz="12" w:space="0" w:color="auto"/>
            </w:tcBorders>
          </w:tcPr>
          <w:p w14:paraId="3C934581" w14:textId="549577C1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2e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-Eğitim planını raporlama (Word formatında)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8DE467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41626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169AF5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E794C5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E738AD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1A31C8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98A0B2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FDAECA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CB5847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AA7426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single" w:sz="12" w:space="0" w:color="auto"/>
              <w:right w:val="single" w:sz="12" w:space="0" w:color="auto"/>
            </w:tcBorders>
          </w:tcPr>
          <w:p w14:paraId="52C6423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1C2E8A0D" w14:textId="1AE7016A" w:rsidTr="000F0DFA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91A5F" w14:textId="77777777" w:rsidR="00080079" w:rsidRDefault="00080079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5D98F471" w14:textId="77777777" w:rsidR="00080079" w:rsidRDefault="00080079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03498F9" w14:textId="27756463" w:rsidR="00B97A41" w:rsidRPr="00B97A41" w:rsidRDefault="00B97A41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9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3- Eğitim içeriği oluşturma</w:t>
            </w:r>
          </w:p>
          <w:p w14:paraId="4C7728EC" w14:textId="64EEA548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</w:tcBorders>
          </w:tcPr>
          <w:p w14:paraId="1269BF47" w14:textId="2C7D380E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3a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-Güncel kaynakları tarama ve bilgileri sentezleme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DDBBC9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1DED6B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CE090B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E1D5D2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78C823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46CE71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0E9B55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0DECAF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E1CF89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87A702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12" w:space="0" w:color="auto"/>
              <w:right w:val="single" w:sz="12" w:space="0" w:color="auto"/>
            </w:tcBorders>
          </w:tcPr>
          <w:p w14:paraId="2B2DF34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4B36F930" w14:textId="1CDAFEB4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72D96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110C4075" w14:textId="5ADC2FCD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3b-Konu başlıklarını belirleme ve sıralama</w:t>
            </w:r>
          </w:p>
        </w:tc>
        <w:tc>
          <w:tcPr>
            <w:tcW w:w="0" w:type="auto"/>
          </w:tcPr>
          <w:p w14:paraId="1E1186C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6C0B3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F7C43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2EDCB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D5A8C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B7B2E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572A2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8D2AB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B69C1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F4AD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86A084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79AEFF6A" w14:textId="36CD1B55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02938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58E2B43A" w14:textId="4C22A696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3c-Başlıklara uygun içeriği oluşturma</w:t>
            </w:r>
          </w:p>
        </w:tc>
        <w:tc>
          <w:tcPr>
            <w:tcW w:w="0" w:type="auto"/>
          </w:tcPr>
          <w:p w14:paraId="0C28FD8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92B91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D3CF7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CC05B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0326E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F7357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CB0B1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76658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21A78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25154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759E6FE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77D6919D" w14:textId="5A3803ED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897A8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3A2F1C36" w14:textId="685D9D89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3ç-Kaynakça oluşturma</w:t>
            </w:r>
          </w:p>
        </w:tc>
        <w:tc>
          <w:tcPr>
            <w:tcW w:w="0" w:type="auto"/>
          </w:tcPr>
          <w:p w14:paraId="3C5A04C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772DB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21F8B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4F242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2BA5D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852A4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B2C59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534B1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B744FE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2B152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1FB83A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55CAAB98" w14:textId="18F55384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9D332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12C19BB8" w14:textId="6A7170D3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3d-Eğitim içeriğini raporlama (Word formatında)</w:t>
            </w:r>
          </w:p>
        </w:tc>
        <w:tc>
          <w:tcPr>
            <w:tcW w:w="0" w:type="auto"/>
          </w:tcPr>
          <w:p w14:paraId="287FAF3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72CFB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97726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0D9C5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344A5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13D78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40F2B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AB728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55730B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2B4A3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6919FE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27C0FF5B" w14:textId="6BAF6C07" w:rsidTr="000F0DFA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5C5F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  <w:bottom w:val="single" w:sz="12" w:space="0" w:color="auto"/>
            </w:tcBorders>
          </w:tcPr>
          <w:p w14:paraId="5328E6E7" w14:textId="5D9D378A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3e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Pr="00B97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İçeriği PPT/poster/video/</w:t>
            </w:r>
            <w:r w:rsidR="00107B2A"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demonstrasyon</w:t>
            </w: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/rol </w:t>
            </w:r>
            <w:proofErr w:type="spell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play</w:t>
            </w:r>
            <w:proofErr w:type="spell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vb’ne dönüştürme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32F190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0DF73E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76E9A1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91A6C8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5C145E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2A3EC9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5B71FF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D51FD6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D742F5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D49EAC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single" w:sz="12" w:space="0" w:color="auto"/>
              <w:right w:val="single" w:sz="12" w:space="0" w:color="auto"/>
            </w:tcBorders>
          </w:tcPr>
          <w:p w14:paraId="43D03AF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0D8BD8CC" w14:textId="2672B0EE" w:rsidTr="000F0DFA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16D407" w14:textId="77777777" w:rsidR="00080079" w:rsidRDefault="00080079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7CBBD53B" w14:textId="77777777" w:rsidR="00080079" w:rsidRDefault="00080079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543E7C6" w14:textId="77777777" w:rsidR="00080079" w:rsidRDefault="00080079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6FC5E51" w14:textId="77777777" w:rsidR="00080079" w:rsidRDefault="00080079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2C9F765" w14:textId="091F75F1" w:rsidR="00B97A41" w:rsidRPr="00B97A41" w:rsidRDefault="00B97A41" w:rsidP="00B97A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9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4-Eğitimi sunma</w:t>
            </w:r>
          </w:p>
          <w:p w14:paraId="321113D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</w:tcBorders>
          </w:tcPr>
          <w:p w14:paraId="5432C10C" w14:textId="527295B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4a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-Kendini tanıtma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A24CE1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1021A7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8BD711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6A750F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BDB2CD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25404A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C435EB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F94BF4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87C223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D39CD7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12" w:space="0" w:color="auto"/>
              <w:right w:val="single" w:sz="12" w:space="0" w:color="auto"/>
            </w:tcBorders>
          </w:tcPr>
          <w:p w14:paraId="18FA71D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20F81892" w14:textId="5AEDA3E9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8D50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72E1ACAF" w14:textId="70A2F7DD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4b-Amaç ve hedefleri açıklama</w:t>
            </w:r>
          </w:p>
        </w:tc>
        <w:tc>
          <w:tcPr>
            <w:tcW w:w="0" w:type="auto"/>
          </w:tcPr>
          <w:p w14:paraId="56AA9D6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662F2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2B826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36425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9CFCB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98004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84E763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18C83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C6737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49B6D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9B60FF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2C1E59C7" w14:textId="088E526B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350E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0DD4CE00" w14:textId="370BC8B4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4c-Öğretim yöntem ve tekniklerini etkin kullanma</w:t>
            </w:r>
          </w:p>
        </w:tc>
        <w:tc>
          <w:tcPr>
            <w:tcW w:w="0" w:type="auto"/>
          </w:tcPr>
          <w:p w14:paraId="37EF7C1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77562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30853B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A7426D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02CA1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0EBE5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A943C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79B301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91D98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52AF5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56FC796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46980096" w14:textId="2EC98C61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66FCB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40F9AEA7" w14:textId="79F6259F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4ç-Öğretim araç ve gereçlerini etkin kullanma</w:t>
            </w:r>
          </w:p>
        </w:tc>
        <w:tc>
          <w:tcPr>
            <w:tcW w:w="0" w:type="auto"/>
          </w:tcPr>
          <w:p w14:paraId="45AE230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82554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F46A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78E0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2AF7B7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1FE8B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030426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6F1AB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FCC8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35F8D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051B2EA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0B793D07" w14:textId="7EDA3042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5B41F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57FED23C" w14:textId="055CD162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4d-</w:t>
            </w:r>
            <w:r w:rsidRPr="00B97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Pedagojik/yetişkin eğitimi ilkelerine dikkat etme</w:t>
            </w:r>
          </w:p>
        </w:tc>
        <w:tc>
          <w:tcPr>
            <w:tcW w:w="0" w:type="auto"/>
          </w:tcPr>
          <w:p w14:paraId="65D42D6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7DE879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043DB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F6B9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906EB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F3D53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47997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D8299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BFCC1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05401B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137A418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4EF7D3FC" w14:textId="54307ABC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6FAA0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0369B81A" w14:textId="54D95F83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4e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-Açık ve anlaşılır bir ifade ile konuşma</w:t>
            </w:r>
          </w:p>
        </w:tc>
        <w:tc>
          <w:tcPr>
            <w:tcW w:w="0" w:type="auto"/>
          </w:tcPr>
          <w:p w14:paraId="09C8671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28505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9F427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C6C5A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993E1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EF0729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69E4F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81180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8428B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1A388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62E15BF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211D707A" w14:textId="7A91A1CA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8C39E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6295EDBE" w14:textId="19A7E229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4f-Katılımcılarla etkileşim içinde olma (geri bildirim alma, yöneltilen soruları yerinde ve zamanında cevaplama)</w:t>
            </w:r>
          </w:p>
        </w:tc>
        <w:tc>
          <w:tcPr>
            <w:tcW w:w="0" w:type="auto"/>
          </w:tcPr>
          <w:p w14:paraId="2CCE6CE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350D2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4630D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CD61C1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12C104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279C55E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9582D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CA185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14F3C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93D9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FF8AFC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29B63A81" w14:textId="427C46A0" w:rsidTr="000F0DFA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70B3E4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</w:tcBorders>
          </w:tcPr>
          <w:p w14:paraId="5BB1F4D0" w14:textId="4428660E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4g-Konuya </w:t>
            </w: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hakim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olma</w:t>
            </w:r>
          </w:p>
        </w:tc>
        <w:tc>
          <w:tcPr>
            <w:tcW w:w="0" w:type="auto"/>
          </w:tcPr>
          <w:p w14:paraId="5509B83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EDD7F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824C4F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B65407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C28EF3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F2C43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5F285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9B2C82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0732B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B319F3A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34AE401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A41" w:rsidRPr="00B97A41" w14:paraId="3BFDF334" w14:textId="77777777" w:rsidTr="000F0DFA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E002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  <w:bottom w:val="single" w:sz="12" w:space="0" w:color="auto"/>
            </w:tcBorders>
          </w:tcPr>
          <w:p w14:paraId="09F98C34" w14:textId="5CDFF5C2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4h-Zamanı etkin kullanma</w:t>
            </w:r>
            <w:r w:rsidRPr="00B97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844FC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FF64C0D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6D0941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ACE42D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E74869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4D1CC38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F9465A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0C5AF5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40A580C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BE0A58B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single" w:sz="12" w:space="0" w:color="auto"/>
              <w:right w:val="single" w:sz="12" w:space="0" w:color="auto"/>
            </w:tcBorders>
          </w:tcPr>
          <w:p w14:paraId="443B8F86" w14:textId="77777777" w:rsidR="00B97A41" w:rsidRPr="00B97A41" w:rsidRDefault="00B97A41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2A" w:rsidRPr="00B97A41" w14:paraId="73CBC66C" w14:textId="77777777" w:rsidTr="000F0DFA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2492DC" w14:textId="343082DE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5-Eğitim sonuçlarını değerlendirme</w:t>
            </w:r>
          </w:p>
        </w:tc>
        <w:tc>
          <w:tcPr>
            <w:tcW w:w="6041" w:type="dxa"/>
            <w:tcBorders>
              <w:top w:val="single" w:sz="12" w:space="0" w:color="auto"/>
              <w:left w:val="single" w:sz="12" w:space="0" w:color="auto"/>
            </w:tcBorders>
          </w:tcPr>
          <w:p w14:paraId="6122D89D" w14:textId="22A7EBE4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5a</w:t>
            </w:r>
            <w:proofErr w:type="gramEnd"/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-Değerlendirme yöntem ve araçlarını etkin kullanma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0DCDEF2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461B093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2BFB5E5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FB1D865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4C7A276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9B067CD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F8B02A1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2F0CE8D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B30DEED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CE4EC8F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12" w:space="0" w:color="auto"/>
              <w:right w:val="single" w:sz="12" w:space="0" w:color="auto"/>
            </w:tcBorders>
          </w:tcPr>
          <w:p w14:paraId="35540836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2A" w:rsidRPr="00B97A41" w14:paraId="021B333B" w14:textId="77777777" w:rsidTr="000F0DFA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7C524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1" w:type="dxa"/>
            <w:tcBorders>
              <w:left w:val="single" w:sz="12" w:space="0" w:color="auto"/>
              <w:bottom w:val="single" w:sz="12" w:space="0" w:color="auto"/>
            </w:tcBorders>
          </w:tcPr>
          <w:p w14:paraId="2142C5E1" w14:textId="0B500D78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97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5b-Geri bildirimde bulunma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9AE0D60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43DE09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7A9E805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36DF1C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01A0019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082B180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0E03CFE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590864F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47D5AB9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80E17DD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single" w:sz="12" w:space="0" w:color="auto"/>
              <w:right w:val="single" w:sz="12" w:space="0" w:color="auto"/>
            </w:tcBorders>
          </w:tcPr>
          <w:p w14:paraId="2FB65D04" w14:textId="77777777" w:rsidR="00107B2A" w:rsidRPr="00B97A41" w:rsidRDefault="00107B2A" w:rsidP="00B97A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41EA15" w14:textId="3210AA06" w:rsidR="00EA76C4" w:rsidRPr="00333F93" w:rsidRDefault="00B97A41" w:rsidP="00F504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84A10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20CC1" wp14:editId="7B0C98EF">
                <wp:simplePos x="0" y="0"/>
                <wp:positionH relativeFrom="column">
                  <wp:posOffset>-290195</wp:posOffset>
                </wp:positionH>
                <wp:positionV relativeFrom="paragraph">
                  <wp:posOffset>161925</wp:posOffset>
                </wp:positionV>
                <wp:extent cx="9525000" cy="628650"/>
                <wp:effectExtent l="0" t="0" r="0" b="0"/>
                <wp:wrapNone/>
                <wp:docPr id="205624057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C01D2" w14:textId="44C2F96A" w:rsidR="00107B2A" w:rsidRDefault="00B97A41" w:rsidP="00B97A4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Değerlendirmeyi Yapan</w:t>
                            </w:r>
                            <w:r w:rsidR="00107B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Öğretim Elemanı: …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="00107B2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……………………………………………….</w:t>
                            </w:r>
                          </w:p>
                          <w:p w14:paraId="66373FCB" w14:textId="31992DB7" w:rsidR="00B97A41" w:rsidRDefault="00107B2A" w:rsidP="00B97A41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İmza:…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70972CB4" w14:textId="77777777" w:rsidR="00B97A41" w:rsidRDefault="00B97A41" w:rsidP="00B97A41">
                            <w:pPr>
                              <w:spacing w:after="0" w:line="240" w:lineRule="atLeast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20CC1" id="Dikdörtgen 1" o:spid="_x0000_s1026" style="position:absolute;margin-left:-22.85pt;margin-top:12.75pt;width:750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" fillcolor="window" stroked="f" strokeweight="1pt">
                <v:textbox>
                  <w:txbxContent>
                    <w:p w14:paraId="676C01D2" w14:textId="44C2F96A" w:rsidR="00107B2A" w:rsidRDefault="00B97A41" w:rsidP="00B97A41">
                      <w:pPr>
                        <w:spacing w:after="0" w:line="24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Değerlendirmeyi Yapan</w:t>
                      </w:r>
                      <w:r w:rsidR="00107B2A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Öğretim Elemanı: …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="00107B2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……………………………………………….</w:t>
                      </w:r>
                    </w:p>
                    <w:p w14:paraId="66373FCB" w14:textId="31992DB7" w:rsidR="00B97A41" w:rsidRDefault="00107B2A" w:rsidP="00B97A41">
                      <w:pPr>
                        <w:spacing w:after="0" w:line="240" w:lineRule="atLeas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İmza:…</w:t>
                      </w:r>
                      <w:proofErr w:type="gram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</w:p>
                    <w:p w14:paraId="70972CB4" w14:textId="77777777" w:rsidR="00B97A41" w:rsidRDefault="00B97A41" w:rsidP="00B97A41">
                      <w:pPr>
                        <w:spacing w:after="0" w:line="240" w:lineRule="atLeast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A76C4" w:rsidRPr="00333F93" w:rsidSect="00E31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962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904A" w14:textId="77777777" w:rsidR="00E3185C" w:rsidRDefault="00E3185C" w:rsidP="00FC1D4E">
      <w:pPr>
        <w:spacing w:after="0" w:line="240" w:lineRule="auto"/>
      </w:pPr>
      <w:r>
        <w:separator/>
      </w:r>
    </w:p>
  </w:endnote>
  <w:endnote w:type="continuationSeparator" w:id="0">
    <w:p w14:paraId="3520A68E" w14:textId="77777777" w:rsidR="00E3185C" w:rsidRDefault="00E3185C" w:rsidP="00FC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ABBA" w14:textId="77777777" w:rsidR="000F0DFA" w:rsidRDefault="000F0D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B04FC" w14:textId="77777777" w:rsidR="000F0DFA" w:rsidRDefault="000F0D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BE18" w14:textId="77777777" w:rsidR="000F0DFA" w:rsidRDefault="000F0D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BA4CE" w14:textId="77777777" w:rsidR="00E3185C" w:rsidRDefault="00E3185C" w:rsidP="00FC1D4E">
      <w:pPr>
        <w:spacing w:after="0" w:line="240" w:lineRule="auto"/>
      </w:pPr>
      <w:r>
        <w:separator/>
      </w:r>
    </w:p>
  </w:footnote>
  <w:footnote w:type="continuationSeparator" w:id="0">
    <w:p w14:paraId="5851BADA" w14:textId="77777777" w:rsidR="00E3185C" w:rsidRDefault="00E3185C" w:rsidP="00FC1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1C67" w14:textId="77777777" w:rsidR="000F0DFA" w:rsidRDefault="000F0D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6DBB" w14:textId="5A732131" w:rsidR="000F0DFA" w:rsidRDefault="000F0DFA">
    <w:pPr>
      <w:pStyle w:val="stBilgi"/>
    </w:pPr>
  </w:p>
  <w:tbl>
    <w:tblPr>
      <w:tblW w:w="5103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12261"/>
      <w:gridCol w:w="1343"/>
    </w:tblGrid>
    <w:tr w:rsidR="000F0DFA" w:rsidRPr="000F0DFA" w14:paraId="1FDC1468" w14:textId="77777777" w:rsidTr="000F0DFA">
      <w:trPr>
        <w:cantSplit/>
        <w:trHeight w:val="978"/>
      </w:trPr>
      <w:tc>
        <w:tcPr>
          <w:tcW w:w="43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6937302" w14:textId="780C4868" w:rsidR="000F0DFA" w:rsidRPr="000F0DFA" w:rsidRDefault="000F0DFA" w:rsidP="000F0DF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r w:rsidRPr="000F0DFA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907ACF3" wp14:editId="1682D7F2">
                <wp:extent cx="714375" cy="666750"/>
                <wp:effectExtent l="0" t="0" r="9525" b="0"/>
                <wp:docPr id="1537977156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E8716ED" w14:textId="1585CF63" w:rsidR="000F0DFA" w:rsidRPr="00333F93" w:rsidRDefault="000F0DFA" w:rsidP="000F0DFA">
          <w:pPr>
            <w:spacing w:after="0" w:line="240" w:lineRule="atLeast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333F93">
            <w:rPr>
              <w:rFonts w:ascii="Times New Roman" w:eastAsia="Calibri" w:hAnsi="Times New Roman" w:cs="Times New Roman"/>
              <w:b/>
              <w:bCs/>
            </w:rPr>
            <w:t>BOLU ABANT İZZET BAYSAL ÜNİVERİSTESİ</w:t>
          </w:r>
          <w:r>
            <w:rPr>
              <w:rFonts w:ascii="Times New Roman" w:eastAsia="Calibri" w:hAnsi="Times New Roman" w:cs="Times New Roman"/>
              <w:b/>
              <w:bCs/>
            </w:rPr>
            <w:t xml:space="preserve"> </w:t>
          </w:r>
          <w:r w:rsidRPr="00333F93">
            <w:rPr>
              <w:rFonts w:ascii="Times New Roman" w:eastAsia="Calibri" w:hAnsi="Times New Roman" w:cs="Times New Roman"/>
              <w:b/>
              <w:bCs/>
            </w:rPr>
            <w:t>SAĞLIK BİLİMLERİ FAKÜLTESİ HEMŞİRELİK BÖLÜMÜ</w:t>
          </w:r>
          <w:r>
            <w:rPr>
              <w:rFonts w:ascii="Times New Roman" w:eastAsia="Calibri" w:hAnsi="Times New Roman" w:cs="Times New Roman"/>
              <w:b/>
              <w:bCs/>
            </w:rPr>
            <w:t xml:space="preserve">              </w:t>
          </w:r>
        </w:p>
        <w:p w14:paraId="44C82FEA" w14:textId="229967B3" w:rsidR="000F0DFA" w:rsidRDefault="000F0DFA" w:rsidP="000F0DFA">
          <w:pPr>
            <w:spacing w:after="0" w:line="240" w:lineRule="atLeast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333F93">
            <w:rPr>
              <w:rFonts w:ascii="Times New Roman" w:eastAsia="Calibri" w:hAnsi="Times New Roman" w:cs="Times New Roman"/>
              <w:b/>
              <w:bCs/>
            </w:rPr>
            <w:t>HEMŞİRELİKTE ÖĞRETİM ALANI BECERİ LİSTESİ</w:t>
          </w:r>
          <w:r>
            <w:rPr>
              <w:rFonts w:ascii="Times New Roman" w:eastAsia="Calibri" w:hAnsi="Times New Roman" w:cs="Times New Roman"/>
              <w:b/>
              <w:bCs/>
            </w:rPr>
            <w:t xml:space="preserve"> </w:t>
          </w:r>
          <w:r w:rsidRPr="00333F93">
            <w:rPr>
              <w:rFonts w:ascii="Times New Roman" w:eastAsia="Calibri" w:hAnsi="Times New Roman" w:cs="Times New Roman"/>
              <w:b/>
              <w:bCs/>
            </w:rPr>
            <w:t>…………………….</w:t>
          </w:r>
          <w:r>
            <w:rPr>
              <w:rFonts w:ascii="Times New Roman" w:eastAsia="Calibri" w:hAnsi="Times New Roman" w:cs="Times New Roman"/>
              <w:b/>
              <w:bCs/>
            </w:rPr>
            <w:t xml:space="preserve"> </w:t>
          </w:r>
          <w:r w:rsidRPr="00333F93">
            <w:rPr>
              <w:rFonts w:ascii="Times New Roman" w:eastAsia="Calibri" w:hAnsi="Times New Roman" w:cs="Times New Roman"/>
              <w:b/>
              <w:bCs/>
            </w:rPr>
            <w:t>EĞİTİM-ÖĞRETİM YILI ……………DÖNEMİ</w:t>
          </w:r>
        </w:p>
        <w:p w14:paraId="3E54B4C1" w14:textId="5510F272" w:rsidR="000F0DFA" w:rsidRPr="000F0DFA" w:rsidRDefault="000F0DFA" w:rsidP="000F0DF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</w:p>
      </w:tc>
      <w:tc>
        <w:tcPr>
          <w:tcW w:w="45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2A727DA" w14:textId="3A871DD7" w:rsidR="000F0DFA" w:rsidRPr="000F0DFA" w:rsidRDefault="000F0DFA" w:rsidP="000F0DFA">
          <w:pPr>
            <w:tabs>
              <w:tab w:val="center" w:pos="4536"/>
              <w:tab w:val="right" w:pos="9072"/>
            </w:tabs>
            <w:spacing w:after="0" w:line="240" w:lineRule="auto"/>
            <w:ind w:right="143"/>
            <w:rPr>
              <w:rFonts w:ascii="Calibri" w:eastAsia="Calibri" w:hAnsi="Calibri" w:cs="Times New Roman"/>
              <w:sz w:val="16"/>
              <w:szCs w:val="16"/>
            </w:rPr>
          </w:pPr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Doküman No    </w:t>
          </w:r>
          <w:proofErr w:type="gramStart"/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 FR.19</w:t>
          </w:r>
          <w:r>
            <w:rPr>
              <w:rFonts w:ascii="Calibri" w:eastAsia="Calibri" w:hAnsi="Calibri" w:cs="Times New Roman"/>
              <w:sz w:val="16"/>
              <w:szCs w:val="16"/>
            </w:rPr>
            <w:t>1</w:t>
          </w:r>
        </w:p>
        <w:p w14:paraId="71B0CAEE" w14:textId="77777777" w:rsidR="000F0DFA" w:rsidRPr="000F0DFA" w:rsidRDefault="000F0DFA" w:rsidP="000F0D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İlk Yayın </w:t>
          </w:r>
          <w:proofErr w:type="gramStart"/>
          <w:r w:rsidRPr="000F0DFA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 15.6.2024</w:t>
          </w:r>
        </w:p>
        <w:p w14:paraId="26660C84" w14:textId="77777777" w:rsidR="000F0DFA" w:rsidRPr="000F0DFA" w:rsidRDefault="000F0DFA" w:rsidP="000F0D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Revizyon </w:t>
          </w:r>
          <w:proofErr w:type="gramStart"/>
          <w:r w:rsidRPr="000F0DFA">
            <w:rPr>
              <w:rFonts w:ascii="Calibri" w:eastAsia="Calibri" w:hAnsi="Calibri" w:cs="Times New Roman"/>
              <w:sz w:val="16"/>
              <w:szCs w:val="16"/>
            </w:rPr>
            <w:t>Tarihi  :</w:t>
          </w:r>
          <w:proofErr w:type="gramEnd"/>
        </w:p>
        <w:p w14:paraId="33FAE7C4" w14:textId="77777777" w:rsidR="000F0DFA" w:rsidRPr="000F0DFA" w:rsidRDefault="000F0DFA" w:rsidP="000F0D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</w:rPr>
          </w:pPr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Revizyon No     </w:t>
          </w:r>
          <w:proofErr w:type="gramStart"/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</w:p>
        <w:p w14:paraId="3B9A0C71" w14:textId="77777777" w:rsidR="000F0DFA" w:rsidRPr="000F0DFA" w:rsidRDefault="000F0DFA" w:rsidP="000F0D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  <w:bCs/>
              <w:sz w:val="16"/>
              <w:szCs w:val="16"/>
            </w:rPr>
          </w:pPr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Sayfa No           </w:t>
          </w:r>
          <w:proofErr w:type="gramStart"/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  :</w:t>
          </w:r>
          <w:proofErr w:type="gramEnd"/>
          <w:r w:rsidRPr="000F0DFA">
            <w:rPr>
              <w:rFonts w:ascii="Calibri" w:eastAsia="Calibri" w:hAnsi="Calibri" w:cs="Times New Roman"/>
              <w:sz w:val="16"/>
              <w:szCs w:val="16"/>
            </w:rPr>
            <w:t xml:space="preserve"> 1</w:t>
          </w:r>
        </w:p>
      </w:tc>
    </w:tr>
  </w:tbl>
  <w:p w14:paraId="26DD7B61" w14:textId="28C3BBE7" w:rsidR="000F0DFA" w:rsidRDefault="000F0DFA">
    <w:pPr>
      <w:pStyle w:val="stBilgi"/>
    </w:pPr>
  </w:p>
  <w:p w14:paraId="2B6F752F" w14:textId="77777777" w:rsidR="000F0DFA" w:rsidRDefault="000F0DFA" w:rsidP="000F0DFA">
    <w:pPr>
      <w:pStyle w:val="stBilgi"/>
      <w:ind w:righ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3524" w14:textId="77777777" w:rsidR="000F0DFA" w:rsidRDefault="000F0D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E6B9B"/>
    <w:multiLevelType w:val="multilevel"/>
    <w:tmpl w:val="AED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70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95"/>
    <w:rsid w:val="00011E7B"/>
    <w:rsid w:val="00080079"/>
    <w:rsid w:val="000A2F63"/>
    <w:rsid w:val="000F0DFA"/>
    <w:rsid w:val="00107B2A"/>
    <w:rsid w:val="00176303"/>
    <w:rsid w:val="00216B77"/>
    <w:rsid w:val="002208D3"/>
    <w:rsid w:val="002362A0"/>
    <w:rsid w:val="00262573"/>
    <w:rsid w:val="00266E88"/>
    <w:rsid w:val="002759EE"/>
    <w:rsid w:val="002C309B"/>
    <w:rsid w:val="0030486C"/>
    <w:rsid w:val="00333F93"/>
    <w:rsid w:val="00335F70"/>
    <w:rsid w:val="00352C26"/>
    <w:rsid w:val="003C1BC3"/>
    <w:rsid w:val="003E460C"/>
    <w:rsid w:val="00400B95"/>
    <w:rsid w:val="00421999"/>
    <w:rsid w:val="004B0FA8"/>
    <w:rsid w:val="0054630B"/>
    <w:rsid w:val="006128AD"/>
    <w:rsid w:val="00671590"/>
    <w:rsid w:val="006A665E"/>
    <w:rsid w:val="007403B8"/>
    <w:rsid w:val="00794D2D"/>
    <w:rsid w:val="00802F37"/>
    <w:rsid w:val="008045BD"/>
    <w:rsid w:val="00880266"/>
    <w:rsid w:val="008A3164"/>
    <w:rsid w:val="008C4D7C"/>
    <w:rsid w:val="0090270A"/>
    <w:rsid w:val="00942D7E"/>
    <w:rsid w:val="009828F4"/>
    <w:rsid w:val="00984A10"/>
    <w:rsid w:val="00AA18AA"/>
    <w:rsid w:val="00B22514"/>
    <w:rsid w:val="00B82ABB"/>
    <w:rsid w:val="00B97A41"/>
    <w:rsid w:val="00BB4BAC"/>
    <w:rsid w:val="00CB505E"/>
    <w:rsid w:val="00CF5A05"/>
    <w:rsid w:val="00D0761D"/>
    <w:rsid w:val="00D17F83"/>
    <w:rsid w:val="00D22D6F"/>
    <w:rsid w:val="00D9790E"/>
    <w:rsid w:val="00DB0886"/>
    <w:rsid w:val="00DC0D9D"/>
    <w:rsid w:val="00DD63A6"/>
    <w:rsid w:val="00E23E75"/>
    <w:rsid w:val="00E3185C"/>
    <w:rsid w:val="00EA76C4"/>
    <w:rsid w:val="00EE6E27"/>
    <w:rsid w:val="00F50409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1A1A"/>
  <w15:chartTrackingRefBased/>
  <w15:docId w15:val="{1569B9A9-74DD-4FD1-A60E-D0F20B09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B77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6B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D4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C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D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Çingöl</dc:creator>
  <cp:keywords/>
  <dc:description/>
  <cp:lastModifiedBy>EDA</cp:lastModifiedBy>
  <cp:revision>13</cp:revision>
  <cp:lastPrinted>2024-01-09T11:21:00Z</cp:lastPrinted>
  <dcterms:created xsi:type="dcterms:W3CDTF">2024-01-15T18:57:00Z</dcterms:created>
  <dcterms:modified xsi:type="dcterms:W3CDTF">2024-11-06T10:48:00Z</dcterms:modified>
</cp:coreProperties>
</file>